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E7" w:rsidRPr="00BD6998" w:rsidRDefault="00061B57" w:rsidP="00245E8B">
      <w:pPr>
        <w:contextualSpacing/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BD6998">
        <w:rPr>
          <w:rFonts w:ascii="Times New Roman" w:hAnsi="Times New Roman" w:cs="Times New Roman"/>
          <w:b/>
          <w:sz w:val="40"/>
          <w:u w:val="single"/>
        </w:rPr>
        <w:t>Great Explorers</w:t>
      </w:r>
    </w:p>
    <w:p w:rsidR="00061B57" w:rsidRDefault="00061B57" w:rsidP="00245E8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Enduring Understanding:  </w:t>
      </w:r>
      <w:r w:rsidRPr="00061B57">
        <w:rPr>
          <w:rFonts w:ascii="Times New Roman" w:hAnsi="Times New Roman" w:cs="Times New Roman"/>
        </w:rPr>
        <w:t>The arrival of explorers to a region has a profound impact on the indigenous people.</w:t>
      </w:r>
    </w:p>
    <w:p w:rsidR="00061B57" w:rsidRPr="00185637" w:rsidRDefault="00061B57" w:rsidP="00245E8B">
      <w:pPr>
        <w:contextualSpacing/>
        <w:rPr>
          <w:rFonts w:ascii="Times New Roman" w:hAnsi="Times New Roman" w:cs="Times New Roman"/>
        </w:rPr>
      </w:pPr>
      <w:r w:rsidRPr="00061B57">
        <w:rPr>
          <w:rFonts w:ascii="Times New Roman" w:hAnsi="Times New Roman" w:cs="Times New Roman"/>
          <w:b/>
        </w:rPr>
        <w:t>Essential Question</w:t>
      </w:r>
      <w:r>
        <w:rPr>
          <w:rFonts w:ascii="Times New Roman" w:hAnsi="Times New Roman" w:cs="Times New Roman"/>
        </w:rPr>
        <w:t xml:space="preserve">:  </w:t>
      </w:r>
      <w:r w:rsidRPr="00185637">
        <w:rPr>
          <w:rFonts w:ascii="Times New Roman" w:hAnsi="Times New Roman" w:cs="Times New Roman"/>
        </w:rPr>
        <w:t>How were explorers able to explore and establish new colonies? (SSWH10)</w:t>
      </w:r>
    </w:p>
    <w:p w:rsidR="00061B57" w:rsidRDefault="00061B57" w:rsidP="00245E8B">
      <w:pPr>
        <w:contextualSpacing/>
        <w:rPr>
          <w:rFonts w:ascii="Times New Roman" w:hAnsi="Times New Roman" w:cs="Times New Roman"/>
          <w:sz w:val="24"/>
        </w:rPr>
      </w:pPr>
      <w:r w:rsidRPr="00061B57">
        <w:rPr>
          <w:rFonts w:ascii="Times New Roman" w:hAnsi="Times New Roman" w:cs="Times New Roman"/>
          <w:b/>
          <w:sz w:val="24"/>
        </w:rPr>
        <w:t>Textbook</w:t>
      </w:r>
      <w:r>
        <w:rPr>
          <w:rFonts w:ascii="Times New Roman" w:hAnsi="Times New Roman" w:cs="Times New Roman"/>
          <w:sz w:val="24"/>
        </w:rPr>
        <w:t xml:space="preserve">:  </w:t>
      </w:r>
      <w:r w:rsidR="00C80810">
        <w:rPr>
          <w:rFonts w:ascii="Times New Roman" w:hAnsi="Times New Roman" w:cs="Times New Roman"/>
          <w:sz w:val="24"/>
        </w:rPr>
        <w:t>Chapter 20</w:t>
      </w:r>
    </w:p>
    <w:p w:rsidR="0087379F" w:rsidRDefault="00C80810" w:rsidP="0087379F">
      <w:r w:rsidRPr="00C80810">
        <w:rPr>
          <w:rFonts w:ascii="Times New Roman" w:hAnsi="Times New Roman" w:cs="Times New Roman"/>
          <w:b/>
          <w:sz w:val="24"/>
        </w:rPr>
        <w:t>Activity</w:t>
      </w:r>
      <w:r>
        <w:rPr>
          <w:rFonts w:ascii="Times New Roman" w:hAnsi="Times New Roman" w:cs="Times New Roman"/>
          <w:sz w:val="24"/>
        </w:rPr>
        <w:t xml:space="preserve">:  </w:t>
      </w:r>
      <w:r w:rsidR="005D3B57" w:rsidRPr="00BD6998">
        <w:rPr>
          <w:rFonts w:ascii="Times New Roman" w:hAnsi="Times New Roman" w:cs="Times New Roman"/>
          <w:sz w:val="24"/>
        </w:rPr>
        <w:t>On the map, i</w:t>
      </w:r>
      <w:r w:rsidR="00061B57" w:rsidRPr="00BD6998">
        <w:rPr>
          <w:rFonts w:ascii="Times New Roman" w:hAnsi="Times New Roman" w:cs="Times New Roman"/>
          <w:sz w:val="24"/>
        </w:rPr>
        <w:t xml:space="preserve">dentify the route of each of the following men.  Please </w:t>
      </w:r>
      <w:r w:rsidRPr="00BD6998">
        <w:rPr>
          <w:rFonts w:ascii="Times New Roman" w:hAnsi="Times New Roman" w:cs="Times New Roman"/>
          <w:sz w:val="24"/>
        </w:rPr>
        <w:t>make</w:t>
      </w:r>
      <w:r w:rsidR="00061B57" w:rsidRPr="00BD6998">
        <w:rPr>
          <w:rFonts w:ascii="Times New Roman" w:hAnsi="Times New Roman" w:cs="Times New Roman"/>
          <w:sz w:val="24"/>
        </w:rPr>
        <w:t xml:space="preserve"> a </w:t>
      </w:r>
      <w:r w:rsidRPr="00BD6998">
        <w:rPr>
          <w:rFonts w:ascii="Times New Roman" w:hAnsi="Times New Roman" w:cs="Times New Roman"/>
          <w:sz w:val="24"/>
        </w:rPr>
        <w:t>key/</w:t>
      </w:r>
      <w:r w:rsidR="00061B57" w:rsidRPr="00BD6998">
        <w:rPr>
          <w:rFonts w:ascii="Times New Roman" w:hAnsi="Times New Roman" w:cs="Times New Roman"/>
          <w:sz w:val="24"/>
        </w:rPr>
        <w:t xml:space="preserve">legend.  </w:t>
      </w:r>
      <w:r w:rsidRPr="00BD6998">
        <w:rPr>
          <w:rFonts w:ascii="Times New Roman" w:hAnsi="Times New Roman" w:cs="Times New Roman"/>
          <w:sz w:val="24"/>
        </w:rPr>
        <w:t>Using the information in the textbook</w:t>
      </w:r>
      <w:r w:rsidR="005C38C9">
        <w:rPr>
          <w:rFonts w:ascii="Times New Roman" w:hAnsi="Times New Roman" w:cs="Times New Roman"/>
          <w:sz w:val="24"/>
        </w:rPr>
        <w:t xml:space="preserve"> and the </w:t>
      </w:r>
      <w:r w:rsidR="00122876">
        <w:rPr>
          <w:rFonts w:ascii="Times New Roman" w:hAnsi="Times New Roman" w:cs="Times New Roman"/>
          <w:sz w:val="24"/>
        </w:rPr>
        <w:t>Learning Commons</w:t>
      </w:r>
      <w:r w:rsidRPr="00BD6998">
        <w:rPr>
          <w:rFonts w:ascii="Times New Roman" w:hAnsi="Times New Roman" w:cs="Times New Roman"/>
          <w:sz w:val="24"/>
        </w:rPr>
        <w:t>, please fill in the chart.</w:t>
      </w:r>
      <w:r w:rsidR="009E5DBD">
        <w:rPr>
          <w:rFonts w:ascii="Times New Roman" w:hAnsi="Times New Roman" w:cs="Times New Roman"/>
          <w:sz w:val="24"/>
        </w:rPr>
        <w:t xml:space="preserve">  Go to the school database!</w:t>
      </w:r>
    </w:p>
    <w:tbl>
      <w:tblPr>
        <w:tblStyle w:val="TableGrid"/>
        <w:tblW w:w="14833" w:type="dxa"/>
        <w:jc w:val="center"/>
        <w:tblLook w:val="04A0" w:firstRow="1" w:lastRow="0" w:firstColumn="1" w:lastColumn="0" w:noHBand="0" w:noVBand="1"/>
      </w:tblPr>
      <w:tblGrid>
        <w:gridCol w:w="3708"/>
        <w:gridCol w:w="2591"/>
        <w:gridCol w:w="3242"/>
        <w:gridCol w:w="5292"/>
      </w:tblGrid>
      <w:tr w:rsidR="00C80810" w:rsidRPr="00C80810" w:rsidTr="00BC5C5F">
        <w:trPr>
          <w:trHeight w:val="1596"/>
          <w:jc w:val="center"/>
        </w:trPr>
        <w:tc>
          <w:tcPr>
            <w:tcW w:w="3708" w:type="dxa"/>
          </w:tcPr>
          <w:p w:rsidR="00C80810" w:rsidRPr="00245E8B" w:rsidRDefault="00C80810" w:rsidP="00245E8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</w:pPr>
          </w:p>
          <w:p w:rsidR="00C80810" w:rsidRPr="00245E8B" w:rsidRDefault="00C80810" w:rsidP="00245E8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</w:pPr>
            <w:r w:rsidRPr="00245E8B"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  <w:t>Explorer</w:t>
            </w:r>
          </w:p>
        </w:tc>
        <w:tc>
          <w:tcPr>
            <w:tcW w:w="2591" w:type="dxa"/>
          </w:tcPr>
          <w:p w:rsidR="00C80810" w:rsidRPr="00245E8B" w:rsidRDefault="00C80810" w:rsidP="00245E8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</w:pPr>
          </w:p>
          <w:p w:rsidR="00C80810" w:rsidRPr="00245E8B" w:rsidRDefault="00C80810" w:rsidP="00245E8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</w:pPr>
            <w:r w:rsidRPr="00245E8B"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  <w:t>Country from which sailed</w:t>
            </w:r>
          </w:p>
        </w:tc>
        <w:tc>
          <w:tcPr>
            <w:tcW w:w="3242" w:type="dxa"/>
          </w:tcPr>
          <w:p w:rsidR="00C80810" w:rsidRPr="00245E8B" w:rsidRDefault="00C80810" w:rsidP="00245E8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</w:pPr>
          </w:p>
          <w:p w:rsidR="00C80810" w:rsidRPr="00245E8B" w:rsidRDefault="00C80810" w:rsidP="00245E8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</w:pPr>
            <w:r w:rsidRPr="00245E8B"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  <w:t>Area Explored</w:t>
            </w:r>
            <w:r w:rsidR="007E352E" w:rsidRPr="00245E8B"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  <w:t>/Year</w:t>
            </w:r>
          </w:p>
        </w:tc>
        <w:tc>
          <w:tcPr>
            <w:tcW w:w="5292" w:type="dxa"/>
          </w:tcPr>
          <w:p w:rsidR="00C80810" w:rsidRPr="00245E8B" w:rsidRDefault="00C80810" w:rsidP="00245E8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</w:pPr>
          </w:p>
          <w:p w:rsidR="00C80810" w:rsidRDefault="00C80810" w:rsidP="00245E8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</w:pPr>
            <w:r w:rsidRPr="00245E8B"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  <w:t>Impact of Exploration</w:t>
            </w:r>
          </w:p>
          <w:p w:rsidR="002B02C8" w:rsidRPr="002B02C8" w:rsidRDefault="002B02C8" w:rsidP="00245E8B">
            <w:pPr>
              <w:contextualSpacing/>
              <w:jc w:val="center"/>
              <w:rPr>
                <w:rFonts w:ascii="Times New Roman" w:hAnsi="Times New Roman" w:cs="Times New Roman"/>
                <w:sz w:val="32"/>
              </w:rPr>
            </w:pPr>
            <w:r w:rsidRPr="002B02C8">
              <w:rPr>
                <w:rFonts w:ascii="Times New Roman" w:hAnsi="Times New Roman" w:cs="Times New Roman"/>
                <w:sz w:val="32"/>
              </w:rPr>
              <w:t>(What is he known for?)</w:t>
            </w:r>
          </w:p>
          <w:p w:rsidR="00C80810" w:rsidRPr="00245E8B" w:rsidRDefault="00C80810" w:rsidP="00245E8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32"/>
                <w:u w:val="single"/>
              </w:rPr>
            </w:pPr>
          </w:p>
        </w:tc>
      </w:tr>
      <w:tr w:rsidR="00C80810" w:rsidRPr="00C80810" w:rsidTr="00BC5C5F">
        <w:trPr>
          <w:trHeight w:val="945"/>
          <w:jc w:val="center"/>
        </w:trPr>
        <w:tc>
          <w:tcPr>
            <w:tcW w:w="3708" w:type="dxa"/>
          </w:tcPr>
          <w:p w:rsidR="00C80810" w:rsidRPr="00245E8B" w:rsidRDefault="00C80810" w:rsidP="00245E8B">
            <w:pPr>
              <w:contextualSpacing/>
              <w:rPr>
                <w:rFonts w:ascii="Times New Roman" w:hAnsi="Times New Roman" w:cs="Times New Roman"/>
                <w:b/>
                <w:sz w:val="32"/>
              </w:rPr>
            </w:pPr>
          </w:p>
          <w:p w:rsidR="00C80810" w:rsidRPr="00245E8B" w:rsidRDefault="006632F1" w:rsidP="00245E8B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hyperlink r:id="rId6" w:history="1">
              <w:r w:rsidR="00C80810" w:rsidRPr="006632F1">
                <w:rPr>
                  <w:rStyle w:val="Hyperlink"/>
                  <w:rFonts w:ascii="Times New Roman" w:hAnsi="Times New Roman" w:cs="Times New Roman"/>
                  <w:b/>
                  <w:sz w:val="32"/>
                </w:rPr>
                <w:t xml:space="preserve">Vasco </w:t>
              </w:r>
              <w:proofErr w:type="spellStart"/>
              <w:r w:rsidR="00C80810" w:rsidRPr="006632F1">
                <w:rPr>
                  <w:rStyle w:val="Hyperlink"/>
                  <w:rFonts w:ascii="Times New Roman" w:hAnsi="Times New Roman" w:cs="Times New Roman"/>
                  <w:b/>
                  <w:sz w:val="32"/>
                </w:rPr>
                <w:t>DaGama</w:t>
              </w:r>
              <w:proofErr w:type="spellEnd"/>
            </w:hyperlink>
          </w:p>
          <w:p w:rsidR="00C80810" w:rsidRPr="00245E8B" w:rsidRDefault="00C80810" w:rsidP="00245E8B">
            <w:pPr>
              <w:contextualSpacing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91" w:type="dxa"/>
          </w:tcPr>
          <w:p w:rsidR="00C80810" w:rsidRDefault="00C80810" w:rsidP="00245E8B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C80810" w:rsidRPr="00C80810" w:rsidRDefault="00C80810" w:rsidP="00245E8B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42" w:type="dxa"/>
          </w:tcPr>
          <w:p w:rsidR="00C80810" w:rsidRPr="00C80810" w:rsidRDefault="00C80810" w:rsidP="00245E8B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2" w:type="dxa"/>
          </w:tcPr>
          <w:p w:rsidR="00C80810" w:rsidRPr="00C80810" w:rsidRDefault="00C80810" w:rsidP="00245E8B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80810" w:rsidRPr="00C80810" w:rsidTr="00BC5C5F">
        <w:trPr>
          <w:trHeight w:val="945"/>
          <w:jc w:val="center"/>
        </w:trPr>
        <w:tc>
          <w:tcPr>
            <w:tcW w:w="3708" w:type="dxa"/>
          </w:tcPr>
          <w:p w:rsidR="00C80810" w:rsidRPr="00245E8B" w:rsidRDefault="00C80810" w:rsidP="00245E8B">
            <w:pPr>
              <w:contextualSpacing/>
              <w:rPr>
                <w:rFonts w:ascii="Times New Roman" w:hAnsi="Times New Roman" w:cs="Times New Roman"/>
                <w:b/>
                <w:sz w:val="32"/>
              </w:rPr>
            </w:pPr>
          </w:p>
          <w:p w:rsidR="00C80810" w:rsidRPr="00245E8B" w:rsidRDefault="006632F1" w:rsidP="00245E8B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hyperlink r:id="rId7" w:history="1">
              <w:r w:rsidR="00C80810" w:rsidRPr="006632F1">
                <w:rPr>
                  <w:rStyle w:val="Hyperlink"/>
                  <w:rFonts w:ascii="Times New Roman" w:hAnsi="Times New Roman" w:cs="Times New Roman"/>
                  <w:b/>
                  <w:sz w:val="32"/>
                </w:rPr>
                <w:t>Christopher Columbus</w:t>
              </w:r>
            </w:hyperlink>
          </w:p>
          <w:p w:rsidR="00C80810" w:rsidRPr="00245E8B" w:rsidRDefault="00C80810" w:rsidP="00245E8B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91" w:type="dxa"/>
          </w:tcPr>
          <w:p w:rsidR="00C80810" w:rsidRPr="00C80810" w:rsidRDefault="00C80810" w:rsidP="00245E8B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42" w:type="dxa"/>
          </w:tcPr>
          <w:p w:rsidR="00C80810" w:rsidRPr="00C80810" w:rsidRDefault="00C80810" w:rsidP="00245E8B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2" w:type="dxa"/>
          </w:tcPr>
          <w:p w:rsidR="00C80810" w:rsidRPr="00C80810" w:rsidRDefault="00C80810" w:rsidP="00245E8B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80810" w:rsidRPr="00C80810" w:rsidTr="00BC5C5F">
        <w:trPr>
          <w:trHeight w:val="945"/>
          <w:jc w:val="center"/>
        </w:trPr>
        <w:tc>
          <w:tcPr>
            <w:tcW w:w="3708" w:type="dxa"/>
          </w:tcPr>
          <w:p w:rsidR="00C80810" w:rsidRPr="00245E8B" w:rsidRDefault="00C80810" w:rsidP="00245E8B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C80810" w:rsidRPr="00245E8B" w:rsidRDefault="006632F1" w:rsidP="00245E8B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hyperlink r:id="rId8" w:history="1">
              <w:r w:rsidR="00C80810" w:rsidRPr="006632F1">
                <w:rPr>
                  <w:rStyle w:val="Hyperlink"/>
                  <w:rFonts w:ascii="Times New Roman" w:hAnsi="Times New Roman" w:cs="Times New Roman"/>
                  <w:b/>
                  <w:sz w:val="32"/>
                </w:rPr>
                <w:t>Ferdinand Magellan</w:t>
              </w:r>
            </w:hyperlink>
          </w:p>
          <w:p w:rsidR="00C80810" w:rsidRPr="00245E8B" w:rsidRDefault="00C80810" w:rsidP="00245E8B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91" w:type="dxa"/>
          </w:tcPr>
          <w:p w:rsidR="00C80810" w:rsidRPr="00C80810" w:rsidRDefault="00C80810" w:rsidP="00245E8B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42" w:type="dxa"/>
          </w:tcPr>
          <w:p w:rsidR="00C80810" w:rsidRPr="00C80810" w:rsidRDefault="00C80810" w:rsidP="00245E8B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2" w:type="dxa"/>
          </w:tcPr>
          <w:p w:rsidR="00C80810" w:rsidRPr="00C80810" w:rsidRDefault="00C80810" w:rsidP="00245E8B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80810" w:rsidRPr="00C80810" w:rsidTr="00BC5C5F">
        <w:trPr>
          <w:trHeight w:val="1000"/>
          <w:jc w:val="center"/>
        </w:trPr>
        <w:tc>
          <w:tcPr>
            <w:tcW w:w="3708" w:type="dxa"/>
          </w:tcPr>
          <w:p w:rsidR="00C80810" w:rsidRPr="00245E8B" w:rsidRDefault="00C80810" w:rsidP="00245E8B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C80810" w:rsidRPr="00245E8B" w:rsidRDefault="006632F1" w:rsidP="00245E8B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hyperlink r:id="rId9" w:history="1">
              <w:r w:rsidR="00C80810" w:rsidRPr="006632F1">
                <w:rPr>
                  <w:rStyle w:val="Hyperlink"/>
                  <w:rFonts w:ascii="Times New Roman" w:hAnsi="Times New Roman" w:cs="Times New Roman"/>
                  <w:b/>
                  <w:sz w:val="32"/>
                </w:rPr>
                <w:t>James Cook</w:t>
              </w:r>
            </w:hyperlink>
          </w:p>
          <w:p w:rsidR="00C80810" w:rsidRPr="00245E8B" w:rsidRDefault="00C80810" w:rsidP="00245E8B">
            <w:pPr>
              <w:contextualSpacing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91" w:type="dxa"/>
          </w:tcPr>
          <w:p w:rsidR="00C80810" w:rsidRPr="00C80810" w:rsidRDefault="00C80810" w:rsidP="00245E8B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42" w:type="dxa"/>
          </w:tcPr>
          <w:p w:rsidR="00C80810" w:rsidRPr="00C80810" w:rsidRDefault="00C80810" w:rsidP="00245E8B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2" w:type="dxa"/>
          </w:tcPr>
          <w:p w:rsidR="00C80810" w:rsidRPr="00C80810" w:rsidRDefault="00C80810" w:rsidP="00245E8B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80810" w:rsidRPr="00C80810" w:rsidTr="00BC5C5F">
        <w:trPr>
          <w:trHeight w:val="1000"/>
          <w:jc w:val="center"/>
        </w:trPr>
        <w:tc>
          <w:tcPr>
            <w:tcW w:w="3708" w:type="dxa"/>
          </w:tcPr>
          <w:p w:rsidR="00C80810" w:rsidRPr="00245E8B" w:rsidRDefault="00C80810" w:rsidP="00245E8B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C80810" w:rsidRPr="00245E8B" w:rsidRDefault="002751C6" w:rsidP="00245E8B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hyperlink r:id="rId10" w:history="1">
              <w:r w:rsidR="00C80810" w:rsidRPr="002751C6">
                <w:rPr>
                  <w:rStyle w:val="Hyperlink"/>
                  <w:rFonts w:ascii="Times New Roman" w:hAnsi="Times New Roman" w:cs="Times New Roman"/>
                  <w:b/>
                  <w:sz w:val="32"/>
                </w:rPr>
                <w:t>Samuel de Champlain</w:t>
              </w:r>
            </w:hyperlink>
          </w:p>
          <w:p w:rsidR="00BD6998" w:rsidRPr="00245E8B" w:rsidRDefault="00BD6998" w:rsidP="00245E8B">
            <w:pPr>
              <w:contextualSpacing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91" w:type="dxa"/>
          </w:tcPr>
          <w:p w:rsidR="00C80810" w:rsidRPr="00C80810" w:rsidRDefault="00C80810" w:rsidP="00245E8B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42" w:type="dxa"/>
          </w:tcPr>
          <w:p w:rsidR="00C80810" w:rsidRPr="00C80810" w:rsidRDefault="00C80810" w:rsidP="00245E8B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2" w:type="dxa"/>
          </w:tcPr>
          <w:p w:rsidR="00C80810" w:rsidRPr="00C80810" w:rsidRDefault="00C80810" w:rsidP="00245E8B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80810" w:rsidRPr="00C80810" w:rsidTr="00BC5C5F">
        <w:trPr>
          <w:trHeight w:val="1000"/>
          <w:jc w:val="center"/>
        </w:trPr>
        <w:tc>
          <w:tcPr>
            <w:tcW w:w="3708" w:type="dxa"/>
          </w:tcPr>
          <w:p w:rsidR="00C80810" w:rsidRPr="00245E8B" w:rsidRDefault="00C80810" w:rsidP="00245E8B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C80810" w:rsidRPr="00245E8B" w:rsidRDefault="002751C6" w:rsidP="00245E8B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hyperlink r:id="rId11" w:history="1">
              <w:r w:rsidR="00C80810" w:rsidRPr="002751C6">
                <w:rPr>
                  <w:rStyle w:val="Hyperlink"/>
                  <w:rFonts w:ascii="Times New Roman" w:hAnsi="Times New Roman" w:cs="Times New Roman"/>
                  <w:b/>
                  <w:sz w:val="32"/>
                </w:rPr>
                <w:t>Zheng He</w:t>
              </w:r>
            </w:hyperlink>
            <w:bookmarkStart w:id="0" w:name="_GoBack"/>
            <w:bookmarkEnd w:id="0"/>
          </w:p>
          <w:p w:rsidR="00C80810" w:rsidRPr="00245E8B" w:rsidRDefault="00C80810" w:rsidP="00245E8B">
            <w:pPr>
              <w:contextualSpacing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591" w:type="dxa"/>
          </w:tcPr>
          <w:p w:rsidR="00C80810" w:rsidRDefault="00C80810" w:rsidP="00245E8B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:rsidR="00C80810" w:rsidRPr="00C80810" w:rsidRDefault="00C80810" w:rsidP="00245E8B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42" w:type="dxa"/>
          </w:tcPr>
          <w:p w:rsidR="00C80810" w:rsidRPr="00C80810" w:rsidRDefault="00C80810" w:rsidP="00245E8B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92" w:type="dxa"/>
          </w:tcPr>
          <w:p w:rsidR="00C80810" w:rsidRPr="00C80810" w:rsidRDefault="00C80810" w:rsidP="00245E8B">
            <w:pPr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61B57" w:rsidRPr="004734A8" w:rsidRDefault="00245E8B" w:rsidP="00BC5C5F">
      <w:pPr>
        <w:contextualSpacing/>
        <w:rPr>
          <w:rFonts w:ascii="Times New Roman" w:hAnsi="Times New Roman" w:cs="Times New Roman"/>
          <w:i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53F06B3" wp14:editId="4DF0E3B5">
            <wp:simplePos x="0" y="0"/>
            <wp:positionH relativeFrom="column">
              <wp:posOffset>-371475</wp:posOffset>
            </wp:positionH>
            <wp:positionV relativeFrom="paragraph">
              <wp:posOffset>-371475</wp:posOffset>
            </wp:positionV>
            <wp:extent cx="9896475" cy="7562850"/>
            <wp:effectExtent l="0" t="0" r="9525" b="0"/>
            <wp:wrapThrough wrapText="bothSides">
              <wp:wrapPolygon edited="0">
                <wp:start x="0" y="0"/>
                <wp:lineTo x="0" y="21546"/>
                <wp:lineTo x="21579" y="21546"/>
                <wp:lineTo x="21579" y="0"/>
                <wp:lineTo x="0" y="0"/>
              </wp:wrapPolygon>
            </wp:wrapThrough>
            <wp:docPr id="2" name="Picture 1" descr="http://wps.ablongman.com/wps/media/objects/579/592970/BlankMaps/World%20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ps.ablongman.com/wps/media/objects/579/592970/BlankMaps/World%20Map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6475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1B57" w:rsidRPr="004734A8" w:rsidSect="00245E8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2320C"/>
    <w:multiLevelType w:val="hybridMultilevel"/>
    <w:tmpl w:val="8446D612"/>
    <w:lvl w:ilvl="0" w:tplc="B24CBA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83E8E"/>
    <w:multiLevelType w:val="hybridMultilevel"/>
    <w:tmpl w:val="57D86E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75E86"/>
    <w:multiLevelType w:val="hybridMultilevel"/>
    <w:tmpl w:val="1E80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57"/>
    <w:rsid w:val="00061B57"/>
    <w:rsid w:val="00122876"/>
    <w:rsid w:val="00190CFB"/>
    <w:rsid w:val="001E7705"/>
    <w:rsid w:val="00245E8B"/>
    <w:rsid w:val="00256041"/>
    <w:rsid w:val="002751C6"/>
    <w:rsid w:val="00292403"/>
    <w:rsid w:val="002B02C8"/>
    <w:rsid w:val="004734A8"/>
    <w:rsid w:val="005C38C9"/>
    <w:rsid w:val="005D3B57"/>
    <w:rsid w:val="00625BF4"/>
    <w:rsid w:val="006632F1"/>
    <w:rsid w:val="007E352E"/>
    <w:rsid w:val="00817B35"/>
    <w:rsid w:val="0087379F"/>
    <w:rsid w:val="009B73E7"/>
    <w:rsid w:val="009E5DBD"/>
    <w:rsid w:val="00A54E46"/>
    <w:rsid w:val="00BC5C5F"/>
    <w:rsid w:val="00BD6998"/>
    <w:rsid w:val="00C80810"/>
    <w:rsid w:val="00CC7975"/>
    <w:rsid w:val="00D97CD1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B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32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B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32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.galegroup.com/ic/bic1/person/actionWin?resetBreadCrumb=&amp;query=&amp;prodId=BIC1&amp;windowstate=normal&amp;contentModules=&amp;display-query=&amp;mode=view&amp;limiter=AC%20y&amp;showDisambiguation=true&amp;displayGroups=&amp;p=BIC1&amp;action=e&amp;catId=GALE%7CAAA000035107&amp;scanId=&amp;source=Bookmark&amp;u=rosw82806&amp;jsid=4ae36959e41edff8557455904e10687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c.galegroup.com/ic/bic1/person/actionWin?resetBreadCrumb=&amp;query=&amp;prodId=BIC1&amp;windowstate=normal&amp;contentModules=&amp;display-query=&amp;mode=view&amp;limiter=AC%20y&amp;showDisambiguation=false&amp;displayGroups=&amp;p=BIC1&amp;action=e&amp;catId=GALE%7C00000000MR3T&amp;scanId=&amp;source=Bookmark&amp;u=rosw82806&amp;jsid=e855c607d639d9a52a4b8f47c533f973" TargetMode="External"/><Relationship Id="rId12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c.galegroup.com/ic/bic1/person/actionWin?resetBreadCrumb=&amp;query=&amp;prodId=BIC1&amp;windowstate=normal&amp;contentModules=&amp;display-query=&amp;mode=view&amp;limiter=AC%20y&amp;showDisambiguation=false&amp;displayGroups=&amp;p=BIC1&amp;action=e&amp;catId=GALE%7CUWZJIO842702239&amp;scanId=&amp;source=Bookmark&amp;u=rosw82806&amp;jsid=0cf7fa43a606f11f4a139de1d380865a" TargetMode="External"/><Relationship Id="rId11" Type="http://schemas.openxmlformats.org/officeDocument/2006/relationships/hyperlink" Target="http://ic.galegroup.com/ic/bic1/searchResults/actionWin?failOverType=&amp;resetBreadCrumb=&amp;query=ACID%2013671170%20OR%2013671168&amp;prodId=BIC1&amp;windowstate=normal&amp;contentModules=&amp;display-query=ACID%20%22Cheng%20Ho%22&amp;mode=view&amp;limiter=AC%20y&amp;totalSearchResultCount=18&amp;displayGroups=&amp;p=BIC1&amp;action=e&amp;catId=&amp;activityType=PersonSearch&amp;scanId=CSH&amp;source=Bookmark&amp;u=rosw82806&amp;jsid=2972bb0f29d85af086c5e8ce705f6f4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c.galegroup.com/ic/bic1/person/actionWin?resetBreadCrumb=&amp;query=&amp;prodId=BIC1&amp;windowstate=normal&amp;contentModules=&amp;display-query=&amp;mode=view&amp;limiter=AC%20y&amp;showDisambiguation=true&amp;displayGroups=&amp;p=BIC1&amp;action=e&amp;catId=GALE%7COTULJH686420234&amp;scanId=&amp;source=Bookmark&amp;u=rosw82806&amp;jsid=85164c5b00d5dcf376d99d0e5ba84c6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c.galegroup.com/ic/bic1/person/actionWin?resetBreadCrumb=&amp;query=&amp;prodId=BIC1&amp;windowstate=normal&amp;contentModules=&amp;display-query=&amp;mode=view&amp;limiter=AC%20y&amp;showDisambiguation=true&amp;displayGroups=&amp;p=BIC1&amp;action=e&amp;catId=GALE%7CRUULON638665587&amp;scanId=&amp;source=Bookmark&amp;u=rosw82806&amp;jsid=4d82c970c5dc93f35a082a02732756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rosner</dc:creator>
  <cp:lastModifiedBy>Yelvington, Marie M</cp:lastModifiedBy>
  <cp:revision>3</cp:revision>
  <cp:lastPrinted>2015-01-06T17:35:00Z</cp:lastPrinted>
  <dcterms:created xsi:type="dcterms:W3CDTF">2015-01-15T19:12:00Z</dcterms:created>
  <dcterms:modified xsi:type="dcterms:W3CDTF">2015-01-15T19:15:00Z</dcterms:modified>
</cp:coreProperties>
</file>